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5D584F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D3E94">
        <w:rPr>
          <w:rFonts w:ascii="Times New Roman" w:hAnsi="Times New Roman" w:cs="Times New Roman"/>
          <w:sz w:val="28"/>
          <w:szCs w:val="28"/>
        </w:rPr>
        <w:t>.11</w:t>
      </w:r>
      <w:r w:rsidR="00E61412">
        <w:rPr>
          <w:rFonts w:ascii="Times New Roman" w:hAnsi="Times New Roman" w:cs="Times New Roman"/>
          <w:sz w:val="28"/>
          <w:szCs w:val="28"/>
        </w:rPr>
        <w:t>.2020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101975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с.Верхнеблаговещенск</w:t>
      </w:r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 главы администрации Благовещенского района</w:t>
      </w:r>
    </w:p>
    <w:p w:rsidR="009D3E94" w:rsidRDefault="009D3E94" w:rsidP="009D3E94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9D3E94" w:rsidRPr="00A15A2F" w:rsidRDefault="009D3E94" w:rsidP="009D3E9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авный специалист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CA3787" w:rsidRDefault="009D3E94" w:rsidP="009D3E9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9D3E94" w:rsidRPr="00A15A2F" w:rsidRDefault="009D3E94" w:rsidP="009D3E9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авный специалист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9D3E94" w:rsidRDefault="009D3E94" w:rsidP="009D3E9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D584F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7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9D3E94" w:rsidRDefault="009D3E94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Чигир</w:t>
      </w:r>
      <w:r w:rsidR="00C05EBA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нского</w:t>
      </w:r>
      <w:proofErr w:type="spellEnd"/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7E8" w:rsidRDefault="007457E8" w:rsidP="002810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«Сириус»</w:t>
      </w:r>
    </w:p>
    <w:p w:rsidR="002810DF" w:rsidRDefault="002810DF" w:rsidP="007457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Слушали:  О внесении изменений в генеральный план Чигиринского сельсовета в части внесения карьера «Купеческий»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810DF" w:rsidRPr="002810DF" w:rsidRDefault="002810DF" w:rsidP="002810D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</w:t>
      </w:r>
      <w:r w:rsidR="00E21904">
        <w:rPr>
          <w:rFonts w:ascii="Times New Roman" w:hAnsi="Times New Roman" w:cs="Times New Roman"/>
          <w:color w:val="000000" w:themeColor="text1"/>
          <w:sz w:val="28"/>
          <w:szCs w:val="28"/>
        </w:rPr>
        <w:t>: В.В.Умнов</w:t>
      </w:r>
    </w:p>
    <w:p w:rsidR="002810DF" w:rsidRDefault="002810DF" w:rsidP="002810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В ходе обсуждения проекта решения о внесен</w:t>
      </w:r>
      <w:r w:rsidR="00EA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изменений в генеральный план 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Чигиринского сельсовета </w:t>
      </w:r>
      <w:r w:rsidR="0016797B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 w:rsidR="0016797B"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16797B" w:rsidRPr="00871644" w:rsidRDefault="0016797B" w:rsidP="0016797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16797B" w:rsidRPr="00871644" w:rsidRDefault="0016797B" w:rsidP="0016797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 w:rsidR="005D584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16797B" w:rsidRPr="00871644" w:rsidRDefault="0016797B" w:rsidP="0016797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 w:rsidR="00A15A2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16797B" w:rsidRDefault="0016797B" w:rsidP="001679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 w:rsidR="005D584F">
        <w:rPr>
          <w:rFonts w:ascii="Times New Roman" w:hAnsi="Times New Roman" w:cs="Times New Roman"/>
          <w:sz w:val="28"/>
          <w:szCs w:val="28"/>
        </w:rPr>
        <w:t>» - 0</w:t>
      </w:r>
    </w:p>
    <w:p w:rsidR="00A15A2F" w:rsidRPr="00E305AD" w:rsidRDefault="00A15A2F" w:rsidP="00A15A2F">
      <w:pPr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lastRenderedPageBreak/>
        <w:t>В результате публичных слушаний решили</w:t>
      </w:r>
      <w:r w:rsidR="00D57825">
        <w:rPr>
          <w:rFonts w:ascii="Times New Roman" w:hAnsi="Times New Roman" w:cs="Times New Roman"/>
          <w:sz w:val="28"/>
          <w:szCs w:val="28"/>
        </w:rPr>
        <w:t xml:space="preserve"> </w:t>
      </w:r>
      <w:r w:rsidRPr="00E305AD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районному Совету народных депутатов принять решение «О внесении изменений в генеральный план </w:t>
      </w:r>
      <w:proofErr w:type="spellStart"/>
      <w:r w:rsidRPr="00E305AD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Pr="00E305AD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7457E8" w:rsidRPr="009E535C" w:rsidRDefault="009D3E94" w:rsidP="009E53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E5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7E8" w:rsidRPr="009E535C">
        <w:rPr>
          <w:rFonts w:ascii="Times New Roman" w:hAnsi="Times New Roman" w:cs="Times New Roman"/>
          <w:color w:val="000000" w:themeColor="text1"/>
          <w:sz w:val="28"/>
          <w:szCs w:val="28"/>
        </w:rPr>
        <w:t>Шегай</w:t>
      </w:r>
      <w:proofErr w:type="spellEnd"/>
      <w:r w:rsidR="007457E8" w:rsidRPr="009E5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Львович</w:t>
      </w:r>
    </w:p>
    <w:p w:rsidR="009D3E94" w:rsidRPr="000E1D7C" w:rsidRDefault="00E305AD" w:rsidP="009D3E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 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Генеральный план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Чигиринского сельсовета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категории земель сельскохозяйственного назначения в земли промышленности на земельном участке с када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стровым номером 28:10:013006:68 и </w:t>
      </w:r>
      <w:proofErr w:type="spellStart"/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>запроектирование</w:t>
      </w:r>
      <w:proofErr w:type="spellEnd"/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данной территории функциональную производственную зону </w:t>
      </w:r>
      <w:r w:rsidR="009D3E94" w:rsidRPr="000E1D7C">
        <w:rPr>
          <w:rFonts w:ascii="Times New Roman" w:hAnsi="Times New Roman" w:cs="Times New Roman"/>
          <w:sz w:val="28"/>
          <w:szCs w:val="28"/>
        </w:rPr>
        <w:t>»</w:t>
      </w:r>
    </w:p>
    <w:p w:rsidR="009D3E94" w:rsidRPr="000E1D7C" w:rsidRDefault="009D3E94" w:rsidP="009D3E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D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05AD" w:rsidRPr="009D3E94" w:rsidRDefault="00E305AD" w:rsidP="009D3E94">
      <w:pPr>
        <w:jc w:val="both"/>
        <w:rPr>
          <w:rFonts w:ascii="Times New Roman" w:hAnsi="Times New Roman" w:cs="Times New Roman"/>
          <w:sz w:val="24"/>
          <w:szCs w:val="24"/>
        </w:rPr>
      </w:pPr>
      <w:r w:rsidRPr="009D3E94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</w:t>
      </w:r>
      <w:r w:rsidRPr="009D3E94">
        <w:rPr>
          <w:rFonts w:ascii="Times New Roman" w:hAnsi="Times New Roman" w:cs="Times New Roman"/>
          <w:sz w:val="28"/>
          <w:szCs w:val="28"/>
        </w:rPr>
        <w:t xml:space="preserve">: </w:t>
      </w:r>
      <w:r w:rsidR="0089726F">
        <w:rPr>
          <w:rFonts w:ascii="Times New Roman" w:hAnsi="Times New Roman" w:cs="Times New Roman"/>
          <w:sz w:val="28"/>
          <w:szCs w:val="28"/>
        </w:rPr>
        <w:t>В.В.Умнов</w:t>
      </w:r>
    </w:p>
    <w:p w:rsidR="00E305AD" w:rsidRDefault="00E305AD" w:rsidP="00E305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обсуждения проекта решения о внесении изменений в генеральный план </w:t>
      </w:r>
      <w:proofErr w:type="spellStart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E305AD" w:rsidRPr="00871644" w:rsidRDefault="00E305AD" w:rsidP="00E305A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E305AD" w:rsidRPr="00871644" w:rsidRDefault="00E305AD" w:rsidP="00E305A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 w:rsidR="005D584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1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05AD" w:rsidRPr="00871644" w:rsidRDefault="00E305AD" w:rsidP="00E305A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 w:rsidR="00A15A2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E305AD" w:rsidRDefault="00E305AD" w:rsidP="00E30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 w:rsidR="005D584F">
        <w:rPr>
          <w:rFonts w:ascii="Times New Roman" w:hAnsi="Times New Roman" w:cs="Times New Roman"/>
          <w:sz w:val="28"/>
          <w:szCs w:val="28"/>
        </w:rPr>
        <w:t>» - 0</w:t>
      </w:r>
    </w:p>
    <w:p w:rsidR="00E305AD" w:rsidRPr="00E305AD" w:rsidRDefault="00E305AD" w:rsidP="00E305AD">
      <w:pPr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</w:t>
      </w:r>
      <w:r w:rsidR="00D57825">
        <w:rPr>
          <w:rFonts w:ascii="Times New Roman" w:hAnsi="Times New Roman" w:cs="Times New Roman"/>
          <w:sz w:val="28"/>
          <w:szCs w:val="28"/>
        </w:rPr>
        <w:t xml:space="preserve"> </w:t>
      </w:r>
      <w:r w:rsidRPr="00E305AD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районному Совету народных депутатов принять решение «О внесении изменений в генеральный план </w:t>
      </w:r>
      <w:proofErr w:type="spellStart"/>
      <w:r w:rsidRPr="00E305AD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Pr="00E305AD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7457E8" w:rsidRPr="0089726F" w:rsidRDefault="0089726F" w:rsidP="0089726F">
      <w:pPr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457E8" w:rsidRPr="0089726F">
        <w:rPr>
          <w:rFonts w:ascii="Times New Roman" w:hAnsi="Times New Roman" w:cs="Times New Roman"/>
          <w:color w:val="000000" w:themeColor="text1"/>
          <w:sz w:val="28"/>
          <w:szCs w:val="28"/>
        </w:rPr>
        <w:t>СНТ «Березка»</w:t>
      </w:r>
    </w:p>
    <w:p w:rsidR="009D3E94" w:rsidRPr="000E1D7C" w:rsidRDefault="007457E8" w:rsidP="009D3E9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 </w:t>
      </w:r>
      <w:r w:rsidR="009D3E94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9D3E94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="009D3E94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изменения вида разрешенного использования  с «Садоводство» на «Ведение садоводства»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включении данной территории </w:t>
      </w:r>
      <w:proofErr w:type="gramStart"/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функциональной зоны</w:t>
      </w:r>
      <w:r w:rsidR="009D3E94">
        <w:t xml:space="preserve"> 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>«Ведения дачного хозяйства,</w:t>
      </w:r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>садоводства,</w:t>
      </w:r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>огородничества»</w:t>
      </w:r>
    </w:p>
    <w:p w:rsidR="009D3E94" w:rsidRPr="000E1D7C" w:rsidRDefault="009D3E94" w:rsidP="009D3E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D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57E8" w:rsidRPr="009D3E94" w:rsidRDefault="009D3E94" w:rsidP="009D3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457E8" w:rsidRPr="009D3E94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</w:t>
      </w:r>
      <w:r w:rsidR="007457E8" w:rsidRPr="009D3E94">
        <w:rPr>
          <w:rFonts w:ascii="Times New Roman" w:hAnsi="Times New Roman" w:cs="Times New Roman"/>
          <w:sz w:val="28"/>
          <w:szCs w:val="28"/>
        </w:rPr>
        <w:t>:</w:t>
      </w:r>
      <w:r w:rsidR="009569DB" w:rsidRPr="009D3E94">
        <w:rPr>
          <w:rFonts w:ascii="Times New Roman" w:hAnsi="Times New Roman" w:cs="Times New Roman"/>
          <w:sz w:val="28"/>
          <w:szCs w:val="28"/>
        </w:rPr>
        <w:t xml:space="preserve"> </w:t>
      </w:r>
      <w:r w:rsidR="0089726F">
        <w:rPr>
          <w:rFonts w:ascii="Times New Roman" w:hAnsi="Times New Roman" w:cs="Times New Roman"/>
          <w:sz w:val="28"/>
          <w:szCs w:val="28"/>
        </w:rPr>
        <w:t>В.В.Умнов</w:t>
      </w:r>
    </w:p>
    <w:p w:rsidR="007457E8" w:rsidRDefault="007457E8" w:rsidP="007457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обсуждения проекта решения о внесении изменений </w:t>
      </w:r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</w:t>
      </w:r>
      <w:proofErr w:type="gramEnd"/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9D3E94" w:rsidRDefault="009D3E94" w:rsidP="000C1A0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26F" w:rsidRDefault="0089726F" w:rsidP="000C1A0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26F" w:rsidRDefault="0089726F" w:rsidP="000C1A0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A0B" w:rsidRPr="00871644" w:rsidRDefault="000C1A0B" w:rsidP="000C1A0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Решили: Проект решения принять.</w:t>
      </w:r>
    </w:p>
    <w:p w:rsidR="000C1A0B" w:rsidRPr="00871644" w:rsidRDefault="000C1A0B" w:rsidP="000C1A0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 w:rsidR="005D584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6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0C1A0B" w:rsidRPr="00871644" w:rsidRDefault="000C1A0B" w:rsidP="000C1A0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 w:rsidR="005D58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6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1A0B" w:rsidRPr="000C1A0B" w:rsidRDefault="000C1A0B" w:rsidP="000C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 w:rsidR="009D3E94">
        <w:rPr>
          <w:rFonts w:ascii="Times New Roman" w:hAnsi="Times New Roman" w:cs="Times New Roman"/>
          <w:sz w:val="28"/>
          <w:szCs w:val="28"/>
        </w:rPr>
        <w:t>» - 0</w:t>
      </w:r>
    </w:p>
    <w:p w:rsidR="007457E8" w:rsidRPr="00E305AD" w:rsidRDefault="007457E8" w:rsidP="007457E8">
      <w:pPr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</w:t>
      </w:r>
      <w:r w:rsidR="009D3E94">
        <w:rPr>
          <w:rFonts w:ascii="Times New Roman" w:hAnsi="Times New Roman" w:cs="Times New Roman"/>
          <w:sz w:val="28"/>
          <w:szCs w:val="28"/>
        </w:rPr>
        <w:t xml:space="preserve"> </w:t>
      </w:r>
      <w:r w:rsidRPr="00E305AD">
        <w:rPr>
          <w:rFonts w:ascii="Times New Roman" w:hAnsi="Times New Roman" w:cs="Times New Roman"/>
          <w:sz w:val="28"/>
          <w:szCs w:val="28"/>
        </w:rPr>
        <w:t xml:space="preserve">рекомендовать Благовещенскому районному Совету народных депутатов принять решение «О внесении изменений в </w:t>
      </w:r>
      <w:r w:rsidR="009D3E94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Генеральный план</w:t>
      </w:r>
      <w:r w:rsidR="009D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05AD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Pr="00E305AD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0C1A0B" w:rsidRPr="00887D19" w:rsidRDefault="002A423F" w:rsidP="00887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97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887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1A0B" w:rsidRPr="00887D19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0C1A0B" w:rsidRPr="00887D19">
        <w:rPr>
          <w:rFonts w:ascii="Times New Roman" w:hAnsi="Times New Roman" w:cs="Times New Roman"/>
          <w:color w:val="000000" w:themeColor="text1"/>
          <w:sz w:val="28"/>
          <w:szCs w:val="28"/>
        </w:rPr>
        <w:t>Геотехнология</w:t>
      </w:r>
      <w:proofErr w:type="spellEnd"/>
      <w:r w:rsidR="000C1A0B" w:rsidRPr="00887D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C1A0B" w:rsidRPr="000C1A0B" w:rsidRDefault="000C1A0B" w:rsidP="000C1A0B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 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Чигиринского сельсовета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исключения из функциональных зон природного ландшафта, территорий, порытых лесом и кустарником и сельскохозяйственного использования, сельскохозяйственных угодий территорию в границах земельного участка с кадастровым номером 28:10:013006:151 и включить данную территорию в функциональную зону добычи полезных ископаемых. </w:t>
      </w:r>
    </w:p>
    <w:p w:rsidR="00561533" w:rsidRDefault="000C1A0B" w:rsidP="000C1A0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</w:t>
      </w:r>
      <w:r w:rsidRPr="000C1A0B">
        <w:rPr>
          <w:rFonts w:ascii="Times New Roman" w:hAnsi="Times New Roman" w:cs="Times New Roman"/>
          <w:sz w:val="28"/>
          <w:szCs w:val="28"/>
        </w:rPr>
        <w:t xml:space="preserve">: </w:t>
      </w:r>
      <w:r w:rsidR="00FF3083">
        <w:rPr>
          <w:rFonts w:ascii="Times New Roman" w:hAnsi="Times New Roman" w:cs="Times New Roman"/>
          <w:sz w:val="28"/>
          <w:szCs w:val="28"/>
        </w:rPr>
        <w:t xml:space="preserve">Стойко </w:t>
      </w:r>
      <w:r w:rsidR="00561533">
        <w:rPr>
          <w:rFonts w:ascii="Times New Roman" w:hAnsi="Times New Roman" w:cs="Times New Roman"/>
          <w:sz w:val="28"/>
          <w:szCs w:val="28"/>
        </w:rPr>
        <w:t>Д.В.</w:t>
      </w:r>
    </w:p>
    <w:p w:rsidR="00887D19" w:rsidRDefault="00887D19" w:rsidP="000C1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обсуждения проекта решения 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0C1A0B" w:rsidRPr="000C1A0B" w:rsidRDefault="000C1A0B" w:rsidP="000C1A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0C1A0B" w:rsidRPr="00871644" w:rsidRDefault="000C1A0B" w:rsidP="000C1A0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«за» - </w:t>
      </w:r>
      <w:r w:rsidR="005D584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61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1A0B" w:rsidRPr="00871644" w:rsidRDefault="000C1A0B" w:rsidP="000C1A0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«против» - </w:t>
      </w:r>
      <w:r w:rsidR="00FF30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0C1A0B" w:rsidRDefault="000C1A0B" w:rsidP="000C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56153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CC538A" w:rsidRPr="00E305AD" w:rsidRDefault="00CC538A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рекомендовать Благовещенскому районному Совету народных депутатов принять решение «О внесении изменений в генеральный план </w:t>
      </w:r>
      <w:proofErr w:type="spellStart"/>
      <w:r w:rsidRPr="00E305AD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Pr="00E305AD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CC538A" w:rsidRDefault="00CC538A" w:rsidP="000C1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083" w:rsidRPr="0089726F" w:rsidRDefault="0089726F" w:rsidP="0089726F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F3083" w:rsidRPr="0089726F">
        <w:rPr>
          <w:rFonts w:ascii="Times New Roman" w:hAnsi="Times New Roman" w:cs="Times New Roman"/>
          <w:color w:val="000000" w:themeColor="text1"/>
          <w:sz w:val="28"/>
          <w:szCs w:val="28"/>
        </w:rPr>
        <w:t>МБУ «ИЦБР»</w:t>
      </w:r>
    </w:p>
    <w:p w:rsidR="00FF3083" w:rsidRPr="000C1A0B" w:rsidRDefault="00FF3083" w:rsidP="00FF308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 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Чигиринского сельсовета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изменения функциональной зоны природного ландшафта, территории, покрытых лесом и кустарником под участком с кадастровым номером 28:10:013013:3269</w:t>
      </w: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«Производственная». </w:t>
      </w:r>
    </w:p>
    <w:p w:rsidR="0089726F" w:rsidRDefault="0089726F" w:rsidP="00FF30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083" w:rsidRDefault="00FF3083" w:rsidP="00FF3083">
      <w:pPr>
        <w:jc w:val="both"/>
        <w:rPr>
          <w:rFonts w:ascii="Times New Roman" w:hAnsi="Times New Roman" w:cs="Times New Roman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Докладчики</w:t>
      </w:r>
      <w:r w:rsidRPr="000C1A0B">
        <w:rPr>
          <w:rFonts w:ascii="Times New Roman" w:hAnsi="Times New Roman" w:cs="Times New Roman"/>
          <w:sz w:val="28"/>
          <w:szCs w:val="28"/>
        </w:rPr>
        <w:t>:</w:t>
      </w:r>
      <w:r w:rsidR="0089726F">
        <w:rPr>
          <w:rFonts w:ascii="Times New Roman" w:hAnsi="Times New Roman" w:cs="Times New Roman"/>
          <w:sz w:val="28"/>
          <w:szCs w:val="28"/>
        </w:rPr>
        <w:t xml:space="preserve"> В.В.Умнов</w:t>
      </w:r>
      <w:r w:rsidR="00C36AC9">
        <w:rPr>
          <w:rFonts w:ascii="Times New Roman" w:hAnsi="Times New Roman" w:cs="Times New Roman"/>
          <w:sz w:val="28"/>
          <w:szCs w:val="28"/>
        </w:rPr>
        <w:t>.</w:t>
      </w:r>
    </w:p>
    <w:p w:rsidR="00C36AC9" w:rsidRDefault="00C36AC9" w:rsidP="00C36A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обсуждения проекта решения о внесении изменений в </w:t>
      </w:r>
      <w:r w:rsidR="00EA1CCA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Чигиринского 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FF3083" w:rsidRPr="000C1A0B" w:rsidRDefault="00FF3083" w:rsidP="00FF30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A0B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FF3083" w:rsidRPr="00EA1CCA" w:rsidRDefault="00FF3083" w:rsidP="00FF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A1CCA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57825">
        <w:rPr>
          <w:rFonts w:ascii="Times New Roman" w:hAnsi="Times New Roman" w:cs="Times New Roman"/>
          <w:sz w:val="28"/>
          <w:szCs w:val="28"/>
        </w:rPr>
        <w:t>5</w:t>
      </w:r>
      <w:r w:rsidR="00CC538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F3083" w:rsidRPr="00EA1CCA" w:rsidRDefault="00FF3083" w:rsidP="00FF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CCA">
        <w:rPr>
          <w:rFonts w:ascii="Times New Roman" w:hAnsi="Times New Roman" w:cs="Times New Roman"/>
          <w:sz w:val="28"/>
          <w:szCs w:val="28"/>
        </w:rPr>
        <w:t xml:space="preserve">                 «против» - </w:t>
      </w:r>
      <w:r w:rsidR="00CC538A">
        <w:rPr>
          <w:rFonts w:ascii="Times New Roman" w:hAnsi="Times New Roman" w:cs="Times New Roman"/>
          <w:sz w:val="28"/>
          <w:szCs w:val="28"/>
        </w:rPr>
        <w:t>0</w:t>
      </w:r>
    </w:p>
    <w:p w:rsidR="00FF3083" w:rsidRPr="00EA1CCA" w:rsidRDefault="00FF3083" w:rsidP="00FF3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CCA">
        <w:rPr>
          <w:rFonts w:ascii="Times New Roman" w:hAnsi="Times New Roman" w:cs="Times New Roman"/>
          <w:sz w:val="28"/>
          <w:szCs w:val="28"/>
        </w:rPr>
        <w:t xml:space="preserve">                 «воздержались» -</w:t>
      </w:r>
      <w:r w:rsidR="00CC538A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CC538A" w:rsidRPr="00E305AD" w:rsidRDefault="00CC538A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рекомендовать Благовещенскому районному Совету народных депутатов принять решение «О внесении изменений в генеральный план </w:t>
      </w:r>
      <w:proofErr w:type="spellStart"/>
      <w:r w:rsidRPr="00E305AD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Pr="00E305AD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9E535C" w:rsidRDefault="00D57825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05</w:t>
      </w:r>
      <w:r w:rsidR="006621F0">
        <w:rPr>
          <w:rFonts w:ascii="Times New Roman" w:hAnsi="Times New Roman" w:cs="Times New Roman"/>
          <w:sz w:val="28"/>
          <w:szCs w:val="28"/>
        </w:rPr>
        <w:t>.12</w:t>
      </w:r>
      <w:r w:rsidR="009E535C">
        <w:rPr>
          <w:rFonts w:ascii="Times New Roman" w:hAnsi="Times New Roman" w:cs="Times New Roman"/>
          <w:sz w:val="28"/>
          <w:szCs w:val="28"/>
        </w:rPr>
        <w:t>.2020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6621F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376A52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D6DDD">
        <w:rPr>
          <w:rFonts w:ascii="Times New Roman" w:hAnsi="Times New Roman" w:cs="Times New Roman"/>
          <w:sz w:val="28"/>
          <w:szCs w:val="28"/>
        </w:rPr>
        <w:t>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89726F">
        <w:rPr>
          <w:rFonts w:ascii="Times New Roman" w:hAnsi="Times New Roman" w:cs="Times New Roman"/>
          <w:sz w:val="28"/>
          <w:szCs w:val="28"/>
        </w:rPr>
        <w:t>А.Д.Эпштейн</w:t>
      </w:r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2BCF"/>
    <w:rsid w:val="000135D4"/>
    <w:rsid w:val="0001416C"/>
    <w:rsid w:val="00014CFB"/>
    <w:rsid w:val="00014E36"/>
    <w:rsid w:val="00015FEA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27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0DB5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975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08C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128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2F29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84F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1F0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26F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5AA2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3E94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507AB"/>
    <w:rsid w:val="00D510B7"/>
    <w:rsid w:val="00D512B6"/>
    <w:rsid w:val="00D53267"/>
    <w:rsid w:val="00D55271"/>
    <w:rsid w:val="00D5618C"/>
    <w:rsid w:val="00D573D0"/>
    <w:rsid w:val="00D574D3"/>
    <w:rsid w:val="00D57825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1904"/>
    <w:rsid w:val="00E220C5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4</cp:revision>
  <cp:lastPrinted>2020-11-26T01:27:00Z</cp:lastPrinted>
  <dcterms:created xsi:type="dcterms:W3CDTF">2020-11-25T06:59:00Z</dcterms:created>
  <dcterms:modified xsi:type="dcterms:W3CDTF">2020-11-26T01:31:00Z</dcterms:modified>
</cp:coreProperties>
</file>