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7E" w:rsidRDefault="00260A7E" w:rsidP="00692387">
      <w:pPr>
        <w:pStyle w:val="western"/>
        <w:shd w:val="clear" w:color="auto" w:fill="FFFFFF"/>
        <w:spacing w:before="0" w:beforeAutospacing="0" w:after="0"/>
        <w:ind w:firstLine="709"/>
        <w:jc w:val="both"/>
      </w:pPr>
    </w:p>
    <w:tbl>
      <w:tblPr>
        <w:tblpPr w:leftFromText="180" w:rightFromText="180" w:vertAnchor="page" w:horzAnchor="margin" w:tblpY="181"/>
        <w:tblW w:w="9664" w:type="dxa"/>
        <w:tblLook w:val="0000"/>
      </w:tblPr>
      <w:tblGrid>
        <w:gridCol w:w="4793"/>
        <w:gridCol w:w="363"/>
        <w:gridCol w:w="4508"/>
      </w:tblGrid>
      <w:tr w:rsidR="00260A7E" w:rsidRPr="00260A7E" w:rsidTr="00260A7E">
        <w:trPr>
          <w:trHeight w:val="1549"/>
        </w:trPr>
        <w:tc>
          <w:tcPr>
            <w:tcW w:w="4793" w:type="dxa"/>
            <w:shd w:val="clear" w:color="auto" w:fill="auto"/>
          </w:tcPr>
          <w:p w:rsidR="00260A7E" w:rsidRPr="00260A7E" w:rsidRDefault="00260A7E" w:rsidP="00260A7E">
            <w:pPr>
              <w:pStyle w:val="2"/>
              <w:contextualSpacing/>
              <w:jc w:val="center"/>
              <w:rPr>
                <w:rFonts w:ascii="Times New Roman" w:hAnsi="Times New Roman" w:cs="Times New Roman"/>
                <w:bCs w:val="0"/>
              </w:rPr>
            </w:pPr>
            <w:r w:rsidRPr="00260A7E">
              <w:rPr>
                <w:rFonts w:ascii="Times New Roman" w:hAnsi="Times New Roman" w:cs="Times New Roman"/>
                <w:bCs w:val="0"/>
                <w:noProof/>
              </w:rPr>
              <w:drawing>
                <wp:inline distT="0" distB="0" distL="0" distR="0">
                  <wp:extent cx="3524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A7E" w:rsidRPr="00260A7E" w:rsidRDefault="00260A7E" w:rsidP="00260A7E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260A7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 w:val="restart"/>
            <w:shd w:val="clear" w:color="auto" w:fill="auto"/>
          </w:tcPr>
          <w:p w:rsidR="00260A7E" w:rsidRPr="00854C4C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A7E" w:rsidRPr="00854C4C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A7E" w:rsidRPr="00854C4C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A7E" w:rsidRPr="00854C4C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A7E" w:rsidRPr="00854C4C" w:rsidRDefault="00260A7E" w:rsidP="00854C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C4C">
              <w:rPr>
                <w:rFonts w:ascii="Times New Roman" w:hAnsi="Times New Roman" w:cs="Times New Roman"/>
                <w:sz w:val="26"/>
                <w:szCs w:val="26"/>
              </w:rPr>
              <w:t xml:space="preserve">Редакция газеты  </w:t>
            </w:r>
          </w:p>
          <w:p w:rsidR="00260A7E" w:rsidRPr="00854C4C" w:rsidRDefault="00260A7E" w:rsidP="00854C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C4C">
              <w:rPr>
                <w:rFonts w:ascii="Times New Roman" w:hAnsi="Times New Roman" w:cs="Times New Roman"/>
                <w:sz w:val="26"/>
                <w:szCs w:val="26"/>
              </w:rPr>
              <w:t>«Амурская земля и люди»</w:t>
            </w:r>
          </w:p>
          <w:p w:rsidR="00260A7E" w:rsidRPr="00854C4C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A7E" w:rsidRPr="00854C4C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4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0A7E" w:rsidRPr="00854C4C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A7E" w:rsidRPr="00260A7E" w:rsidTr="00260A7E">
        <w:trPr>
          <w:trHeight w:val="310"/>
        </w:trPr>
        <w:tc>
          <w:tcPr>
            <w:tcW w:w="4793" w:type="dxa"/>
            <w:shd w:val="clear" w:color="auto" w:fill="auto"/>
          </w:tcPr>
          <w:p w:rsidR="00260A7E" w:rsidRPr="00260A7E" w:rsidRDefault="00260A7E" w:rsidP="00260A7E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260A7E">
              <w:rPr>
                <w:sz w:val="28"/>
                <w:szCs w:val="28"/>
              </w:rPr>
              <w:t>БЛАГОВЕЩЕНСКОГО РАЙОНА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7E" w:rsidRPr="00260A7E" w:rsidTr="00260A7E">
        <w:trPr>
          <w:trHeight w:val="324"/>
        </w:trPr>
        <w:tc>
          <w:tcPr>
            <w:tcW w:w="479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60A7E">
              <w:rPr>
                <w:rFonts w:ascii="Times New Roman" w:hAnsi="Times New Roman" w:cs="Times New Roman"/>
                <w:b/>
                <w:sz w:val="28"/>
                <w:szCs w:val="28"/>
              </w:rPr>
              <w:t>АМУРСКОЙ ОБЛАСТИ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7E" w:rsidRPr="00260A7E" w:rsidTr="00260A7E">
        <w:trPr>
          <w:trHeight w:val="310"/>
        </w:trPr>
        <w:tc>
          <w:tcPr>
            <w:tcW w:w="4793" w:type="dxa"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A7E">
              <w:rPr>
                <w:rFonts w:ascii="Times New Roman" w:hAnsi="Times New Roman" w:cs="Times New Roman"/>
                <w:sz w:val="20"/>
                <w:szCs w:val="20"/>
              </w:rPr>
              <w:t xml:space="preserve">ул. Зейская, </w:t>
            </w:r>
            <w:smartTag w:uri="urn:schemas-microsoft-com:office:smarttags" w:element="metricconverter">
              <w:smartTagPr>
                <w:attr w:name="ProductID" w:val="198, г"/>
              </w:smartTagPr>
              <w:r w:rsidRPr="00260A7E">
                <w:rPr>
                  <w:rFonts w:ascii="Times New Roman" w:hAnsi="Times New Roman" w:cs="Times New Roman"/>
                  <w:sz w:val="20"/>
                  <w:szCs w:val="20"/>
                </w:rPr>
                <w:t>198, г</w:t>
              </w:r>
            </w:smartTag>
            <w:r w:rsidRPr="00260A7E">
              <w:rPr>
                <w:rFonts w:ascii="Times New Roman" w:hAnsi="Times New Roman" w:cs="Times New Roman"/>
                <w:sz w:val="20"/>
                <w:szCs w:val="20"/>
              </w:rPr>
              <w:t>. Благовещенск, 675000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7E" w:rsidRPr="00260A7E" w:rsidTr="00260A7E">
        <w:trPr>
          <w:trHeight w:val="324"/>
        </w:trPr>
        <w:tc>
          <w:tcPr>
            <w:tcW w:w="479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A7E">
              <w:rPr>
                <w:rFonts w:ascii="Times New Roman" w:hAnsi="Times New Roman" w:cs="Times New Roman"/>
                <w:sz w:val="20"/>
                <w:szCs w:val="20"/>
              </w:rPr>
              <w:t>тел - факс (4162) 22-16-90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7E" w:rsidRPr="00141003" w:rsidTr="00260A7E">
        <w:trPr>
          <w:trHeight w:val="310"/>
        </w:trPr>
        <w:tc>
          <w:tcPr>
            <w:tcW w:w="479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mail@blagraion.ru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A7E" w:rsidRPr="00260A7E" w:rsidTr="00260A7E">
        <w:trPr>
          <w:trHeight w:val="324"/>
        </w:trPr>
        <w:tc>
          <w:tcPr>
            <w:tcW w:w="479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A7E">
              <w:rPr>
                <w:rFonts w:ascii="Times New Roman" w:hAnsi="Times New Roman" w:cs="Times New Roman"/>
                <w:sz w:val="20"/>
                <w:szCs w:val="20"/>
              </w:rPr>
              <w:t>ОКПО 41711262, ОГРН 1022800526055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7E" w:rsidRPr="00260A7E" w:rsidTr="00260A7E">
        <w:trPr>
          <w:trHeight w:val="310"/>
        </w:trPr>
        <w:tc>
          <w:tcPr>
            <w:tcW w:w="479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A7E">
              <w:rPr>
                <w:rFonts w:ascii="Times New Roman" w:hAnsi="Times New Roman" w:cs="Times New Roman"/>
                <w:sz w:val="20"/>
                <w:szCs w:val="20"/>
              </w:rPr>
              <w:t>ИНН 2812001442, КПП  281201001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7E" w:rsidRPr="00260A7E" w:rsidTr="00260A7E">
        <w:trPr>
          <w:trHeight w:val="324"/>
        </w:trPr>
        <w:tc>
          <w:tcPr>
            <w:tcW w:w="479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7E">
              <w:rPr>
                <w:rFonts w:ascii="Times New Roman" w:hAnsi="Times New Roman" w:cs="Times New Roman"/>
                <w:sz w:val="28"/>
                <w:szCs w:val="28"/>
              </w:rPr>
              <w:t>от ______________№____________</w:t>
            </w:r>
          </w:p>
        </w:tc>
        <w:tc>
          <w:tcPr>
            <w:tcW w:w="363" w:type="dxa"/>
            <w:shd w:val="clear" w:color="auto" w:fill="auto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60A7E" w:rsidRPr="00260A7E" w:rsidRDefault="00260A7E" w:rsidP="00260A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A7E" w:rsidRDefault="00260A7E" w:rsidP="00260A7E">
      <w:pPr>
        <w:pStyle w:val="western"/>
        <w:shd w:val="clear" w:color="auto" w:fill="FFFFFF"/>
        <w:spacing w:before="0" w:beforeAutospacing="0" w:after="0"/>
        <w:contextualSpacing/>
        <w:jc w:val="both"/>
      </w:pPr>
    </w:p>
    <w:p w:rsidR="00F139C4" w:rsidRPr="00577123" w:rsidRDefault="00F139C4" w:rsidP="00F139C4">
      <w:pPr>
        <w:pStyle w:val="western"/>
        <w:shd w:val="clear" w:color="auto" w:fill="FFFFFF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577123">
        <w:rPr>
          <w:sz w:val="26"/>
          <w:szCs w:val="26"/>
        </w:rPr>
        <w:t>Адми</w:t>
      </w:r>
      <w:r w:rsidR="00E068AD">
        <w:rPr>
          <w:sz w:val="26"/>
          <w:szCs w:val="26"/>
        </w:rPr>
        <w:t>нистрация Благовещенского района</w:t>
      </w:r>
      <w:r w:rsidR="00854C4C">
        <w:rPr>
          <w:sz w:val="26"/>
          <w:szCs w:val="26"/>
        </w:rPr>
        <w:t>,</w:t>
      </w:r>
      <w:r w:rsidRPr="00577123">
        <w:rPr>
          <w:sz w:val="26"/>
          <w:szCs w:val="26"/>
        </w:rPr>
        <w:t xml:space="preserve"> в соответствии со ст. 39.18 Земельного кодекса РФ</w:t>
      </w:r>
      <w:r w:rsidR="00854C4C">
        <w:rPr>
          <w:sz w:val="26"/>
          <w:szCs w:val="26"/>
        </w:rPr>
        <w:t>,</w:t>
      </w:r>
      <w:r w:rsidRPr="00577123">
        <w:rPr>
          <w:sz w:val="26"/>
          <w:szCs w:val="26"/>
        </w:rPr>
        <w:t xml:space="preserve"> информ</w:t>
      </w:r>
      <w:r w:rsidR="00854C4C">
        <w:rPr>
          <w:sz w:val="26"/>
          <w:szCs w:val="26"/>
        </w:rPr>
        <w:t>ирует о возможном предоставлении</w:t>
      </w:r>
      <w:r w:rsidRPr="00577123">
        <w:rPr>
          <w:sz w:val="26"/>
          <w:szCs w:val="26"/>
        </w:rPr>
        <w:t xml:space="preserve"> земельного участка в аренду и сообщает о приеме заявлений о намерении участвовать в аукционе на право заключения договора аренды земельного участка:</w:t>
      </w:r>
    </w:p>
    <w:p w:rsidR="00703083" w:rsidRDefault="00402471" w:rsidP="0057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ЗУ(1</w:t>
      </w:r>
      <w:r w:rsidR="00E068AD">
        <w:rPr>
          <w:rFonts w:ascii="Times New Roman" w:hAnsi="Times New Roman" w:cs="Times New Roman"/>
          <w:sz w:val="26"/>
          <w:szCs w:val="26"/>
        </w:rPr>
        <w:t>), ориентировочной площадью 1505</w:t>
      </w:r>
      <w:r>
        <w:rPr>
          <w:rFonts w:ascii="Times New Roman" w:hAnsi="Times New Roman" w:cs="Times New Roman"/>
          <w:sz w:val="26"/>
          <w:szCs w:val="26"/>
        </w:rPr>
        <w:t xml:space="preserve"> кв.м., из категории земель</w:t>
      </w:r>
      <w:r w:rsidR="00854C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земли</w:t>
      </w:r>
      <w:r w:rsidR="00F139C4" w:rsidRPr="00577123">
        <w:rPr>
          <w:rFonts w:ascii="Times New Roman" w:hAnsi="Times New Roman" w:cs="Times New Roman"/>
          <w:sz w:val="26"/>
          <w:szCs w:val="26"/>
        </w:rPr>
        <w:t xml:space="preserve"> </w:t>
      </w:r>
      <w:r w:rsidR="00854C4C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F139C4" w:rsidRPr="00577123">
        <w:rPr>
          <w:rFonts w:ascii="Times New Roman" w:hAnsi="Times New Roman" w:cs="Times New Roman"/>
          <w:sz w:val="26"/>
          <w:szCs w:val="26"/>
        </w:rPr>
        <w:t xml:space="preserve">, с видом разрешенного использования: </w:t>
      </w:r>
      <w:r w:rsidR="005B7609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F139C4" w:rsidRPr="00577123">
        <w:rPr>
          <w:rFonts w:ascii="Times New Roman" w:hAnsi="Times New Roman" w:cs="Times New Roman"/>
          <w:sz w:val="26"/>
          <w:szCs w:val="26"/>
        </w:rPr>
        <w:t xml:space="preserve">, местоположение: </w:t>
      </w:r>
      <w:r w:rsidR="00703083" w:rsidRPr="00577123">
        <w:rPr>
          <w:rFonts w:ascii="Times New Roman" w:hAnsi="Times New Roman" w:cs="Times New Roman"/>
          <w:sz w:val="26"/>
          <w:szCs w:val="26"/>
        </w:rPr>
        <w:t>Амурская</w:t>
      </w:r>
      <w:r w:rsidR="00F14663">
        <w:rPr>
          <w:rFonts w:ascii="Times New Roman" w:hAnsi="Times New Roman" w:cs="Times New Roman"/>
          <w:sz w:val="26"/>
          <w:szCs w:val="26"/>
        </w:rPr>
        <w:t xml:space="preserve"> область, Благовещенский район, </w:t>
      </w:r>
      <w:r w:rsidR="00854C4C">
        <w:rPr>
          <w:rFonts w:ascii="Times New Roman" w:hAnsi="Times New Roman" w:cs="Times New Roman"/>
          <w:sz w:val="26"/>
          <w:szCs w:val="26"/>
        </w:rPr>
        <w:t>с.</w:t>
      </w:r>
      <w:r w:rsidR="005B7609">
        <w:rPr>
          <w:rFonts w:ascii="Times New Roman" w:hAnsi="Times New Roman" w:cs="Times New Roman"/>
          <w:sz w:val="26"/>
          <w:szCs w:val="26"/>
        </w:rPr>
        <w:t xml:space="preserve"> Волково</w:t>
      </w:r>
      <w:r w:rsidR="00854C4C">
        <w:rPr>
          <w:rFonts w:ascii="Times New Roman" w:hAnsi="Times New Roman" w:cs="Times New Roman"/>
          <w:sz w:val="26"/>
          <w:szCs w:val="26"/>
        </w:rPr>
        <w:t>, квартал 28:10:</w:t>
      </w:r>
      <w:r w:rsidR="005B7609">
        <w:rPr>
          <w:rFonts w:ascii="Times New Roman" w:hAnsi="Times New Roman" w:cs="Times New Roman"/>
          <w:sz w:val="26"/>
          <w:szCs w:val="26"/>
        </w:rPr>
        <w:t>002003</w:t>
      </w:r>
      <w:r w:rsidR="00703083">
        <w:rPr>
          <w:rFonts w:ascii="Times New Roman" w:hAnsi="Times New Roman" w:cs="Times New Roman"/>
          <w:sz w:val="26"/>
          <w:szCs w:val="26"/>
        </w:rPr>
        <w:t>.</w:t>
      </w:r>
    </w:p>
    <w:p w:rsidR="00F139C4" w:rsidRPr="00AD3AA2" w:rsidRDefault="00F139C4" w:rsidP="00F139C4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577123">
        <w:rPr>
          <w:sz w:val="26"/>
          <w:szCs w:val="26"/>
        </w:rPr>
        <w:t>Граждане, заинтересованные в предоставлении указанного земельного участка, в тече</w:t>
      </w:r>
      <w:r w:rsidR="00402471">
        <w:rPr>
          <w:sz w:val="26"/>
          <w:szCs w:val="26"/>
        </w:rPr>
        <w:t>ние</w:t>
      </w:r>
      <w:r w:rsidRPr="00577123">
        <w:rPr>
          <w:sz w:val="26"/>
          <w:szCs w:val="26"/>
        </w:rPr>
        <w:t xml:space="preserve"> 30 дней со дня опубликования и размещения настоящего извещения вправе подавать заявления о намерении</w:t>
      </w:r>
      <w:r w:rsidRPr="00AD3AA2">
        <w:rPr>
          <w:sz w:val="26"/>
          <w:szCs w:val="26"/>
        </w:rPr>
        <w:t xml:space="preserve"> участвовать в аукционе на право заключения </w:t>
      </w:r>
      <w:r>
        <w:rPr>
          <w:sz w:val="26"/>
          <w:szCs w:val="26"/>
        </w:rPr>
        <w:t>договора аренды земельного участка</w:t>
      </w:r>
      <w:r w:rsidRPr="00AD3AA2">
        <w:rPr>
          <w:sz w:val="26"/>
          <w:szCs w:val="26"/>
        </w:rPr>
        <w:t>.</w:t>
      </w:r>
    </w:p>
    <w:p w:rsidR="00F139C4" w:rsidRPr="00AD3AA2" w:rsidRDefault="00F139C4" w:rsidP="00F139C4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AD3AA2">
        <w:rPr>
          <w:sz w:val="26"/>
          <w:szCs w:val="26"/>
        </w:rPr>
        <w:t xml:space="preserve">Заявления принимаются от граждан в письменном виде </w:t>
      </w:r>
      <w:r>
        <w:rPr>
          <w:sz w:val="26"/>
          <w:szCs w:val="26"/>
        </w:rPr>
        <w:t xml:space="preserve">в администрации Благовещенского района </w:t>
      </w:r>
      <w:r w:rsidRPr="00AD3AA2">
        <w:rPr>
          <w:sz w:val="26"/>
          <w:szCs w:val="26"/>
        </w:rPr>
        <w:t xml:space="preserve">по адресу: </w:t>
      </w:r>
      <w:proofErr w:type="gramStart"/>
      <w:r w:rsidRPr="00AD3AA2">
        <w:rPr>
          <w:sz w:val="26"/>
          <w:szCs w:val="26"/>
        </w:rPr>
        <w:t>г</w:t>
      </w:r>
      <w:proofErr w:type="gramEnd"/>
      <w:r w:rsidRPr="00AD3AA2">
        <w:rPr>
          <w:sz w:val="26"/>
          <w:szCs w:val="26"/>
        </w:rPr>
        <w:t>.</w:t>
      </w:r>
      <w:r w:rsidR="00402471">
        <w:rPr>
          <w:sz w:val="26"/>
          <w:szCs w:val="26"/>
        </w:rPr>
        <w:t xml:space="preserve"> </w:t>
      </w:r>
      <w:r w:rsidRPr="00AD3AA2">
        <w:rPr>
          <w:sz w:val="26"/>
          <w:szCs w:val="26"/>
        </w:rPr>
        <w:t>Благовещенск, ул.</w:t>
      </w:r>
      <w:r w:rsidR="00402471">
        <w:rPr>
          <w:sz w:val="26"/>
          <w:szCs w:val="26"/>
        </w:rPr>
        <w:t xml:space="preserve"> </w:t>
      </w:r>
      <w:r w:rsidRPr="00AD3AA2">
        <w:rPr>
          <w:sz w:val="26"/>
          <w:szCs w:val="26"/>
        </w:rPr>
        <w:t xml:space="preserve">Зейская, 198, </w:t>
      </w:r>
      <w:proofErr w:type="spellStart"/>
      <w:r w:rsidRPr="00AD3AA2">
        <w:rPr>
          <w:sz w:val="26"/>
          <w:szCs w:val="26"/>
        </w:rPr>
        <w:t>каб</w:t>
      </w:r>
      <w:proofErr w:type="spellEnd"/>
      <w:r w:rsidRPr="00AD3AA2">
        <w:rPr>
          <w:sz w:val="26"/>
          <w:szCs w:val="26"/>
        </w:rPr>
        <w:t>.</w:t>
      </w:r>
      <w:r w:rsidR="00402471">
        <w:rPr>
          <w:sz w:val="26"/>
          <w:szCs w:val="26"/>
        </w:rPr>
        <w:t xml:space="preserve"> </w:t>
      </w:r>
      <w:r w:rsidRPr="00AD3AA2">
        <w:rPr>
          <w:sz w:val="26"/>
          <w:szCs w:val="26"/>
        </w:rPr>
        <w:t>1, вход со стороны ул.</w:t>
      </w:r>
      <w:r w:rsidR="00402471">
        <w:rPr>
          <w:sz w:val="26"/>
          <w:szCs w:val="26"/>
        </w:rPr>
        <w:t xml:space="preserve"> </w:t>
      </w:r>
      <w:r w:rsidRPr="00AD3AA2">
        <w:rPr>
          <w:sz w:val="26"/>
          <w:szCs w:val="26"/>
        </w:rPr>
        <w:t>Шевченко. В заявлении должны быть указаны</w:t>
      </w:r>
      <w:r w:rsidR="00854C4C">
        <w:rPr>
          <w:sz w:val="26"/>
          <w:szCs w:val="26"/>
        </w:rPr>
        <w:t>:</w:t>
      </w:r>
      <w:r w:rsidRPr="00AD3AA2">
        <w:rPr>
          <w:sz w:val="26"/>
          <w:szCs w:val="26"/>
        </w:rPr>
        <w:t xml:space="preserve"> площадь, разрешенное использование, местоположение земельного участка, дата размещения настоящего извещения. </w:t>
      </w:r>
    </w:p>
    <w:p w:rsidR="00F139C4" w:rsidRPr="00141003" w:rsidRDefault="00F139C4" w:rsidP="00F13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A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4C4C">
        <w:rPr>
          <w:rFonts w:ascii="Times New Roman" w:hAnsi="Times New Roman" w:cs="Times New Roman"/>
          <w:sz w:val="26"/>
          <w:szCs w:val="26"/>
        </w:rPr>
        <w:t>Адрес и время приема граждан для ознакомления со схемой расположения земельного участка</w:t>
      </w:r>
      <w:r w:rsidR="00854C4C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</w:t>
      </w:r>
      <w:r w:rsidRPr="00854C4C">
        <w:rPr>
          <w:rFonts w:ascii="Times New Roman" w:hAnsi="Times New Roman" w:cs="Times New Roman"/>
          <w:sz w:val="26"/>
          <w:szCs w:val="26"/>
        </w:rPr>
        <w:t>: г.</w:t>
      </w:r>
      <w:r w:rsidR="00402471" w:rsidRPr="00854C4C">
        <w:rPr>
          <w:rFonts w:ascii="Times New Roman" w:hAnsi="Times New Roman" w:cs="Times New Roman"/>
          <w:sz w:val="26"/>
          <w:szCs w:val="26"/>
        </w:rPr>
        <w:t xml:space="preserve"> </w:t>
      </w:r>
      <w:r w:rsidRPr="00854C4C">
        <w:rPr>
          <w:rFonts w:ascii="Times New Roman" w:hAnsi="Times New Roman" w:cs="Times New Roman"/>
          <w:sz w:val="26"/>
          <w:szCs w:val="26"/>
        </w:rPr>
        <w:t xml:space="preserve">Благовещенск, </w:t>
      </w:r>
      <w:r w:rsidR="00854C4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54C4C">
        <w:rPr>
          <w:rFonts w:ascii="Times New Roman" w:hAnsi="Times New Roman" w:cs="Times New Roman"/>
          <w:sz w:val="26"/>
          <w:szCs w:val="26"/>
        </w:rPr>
        <w:t>ул.</w:t>
      </w:r>
      <w:r w:rsidR="00402471" w:rsidRPr="00854C4C">
        <w:rPr>
          <w:rFonts w:ascii="Times New Roman" w:hAnsi="Times New Roman" w:cs="Times New Roman"/>
          <w:sz w:val="26"/>
          <w:szCs w:val="26"/>
        </w:rPr>
        <w:t xml:space="preserve"> </w:t>
      </w:r>
      <w:r w:rsidRPr="00141003">
        <w:rPr>
          <w:rFonts w:ascii="Times New Roman" w:hAnsi="Times New Roman" w:cs="Times New Roman"/>
          <w:sz w:val="26"/>
          <w:szCs w:val="26"/>
        </w:rPr>
        <w:t xml:space="preserve">Зейская, 198, </w:t>
      </w:r>
      <w:proofErr w:type="spellStart"/>
      <w:r w:rsidRPr="0014100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41003">
        <w:rPr>
          <w:rFonts w:ascii="Times New Roman" w:hAnsi="Times New Roman" w:cs="Times New Roman"/>
          <w:sz w:val="26"/>
          <w:szCs w:val="26"/>
        </w:rPr>
        <w:t>.</w:t>
      </w:r>
      <w:r w:rsidR="00402471" w:rsidRPr="00141003">
        <w:rPr>
          <w:rFonts w:ascii="Times New Roman" w:hAnsi="Times New Roman" w:cs="Times New Roman"/>
          <w:sz w:val="26"/>
          <w:szCs w:val="26"/>
        </w:rPr>
        <w:t xml:space="preserve"> </w:t>
      </w:r>
      <w:r w:rsidR="00854C4C" w:rsidRPr="00141003">
        <w:rPr>
          <w:rFonts w:ascii="Times New Roman" w:hAnsi="Times New Roman" w:cs="Times New Roman"/>
          <w:sz w:val="26"/>
          <w:szCs w:val="26"/>
        </w:rPr>
        <w:t xml:space="preserve">1, вход со стороны </w:t>
      </w:r>
      <w:r w:rsidRPr="00141003">
        <w:rPr>
          <w:rFonts w:ascii="Times New Roman" w:hAnsi="Times New Roman" w:cs="Times New Roman"/>
          <w:sz w:val="26"/>
          <w:szCs w:val="26"/>
        </w:rPr>
        <w:t>ул.</w:t>
      </w:r>
      <w:r w:rsidR="00402471" w:rsidRPr="00141003">
        <w:rPr>
          <w:rFonts w:ascii="Times New Roman" w:hAnsi="Times New Roman" w:cs="Times New Roman"/>
          <w:sz w:val="26"/>
          <w:szCs w:val="26"/>
        </w:rPr>
        <w:t xml:space="preserve"> </w:t>
      </w:r>
      <w:r w:rsidRPr="00141003">
        <w:rPr>
          <w:rFonts w:ascii="Times New Roman" w:hAnsi="Times New Roman" w:cs="Times New Roman"/>
          <w:sz w:val="26"/>
          <w:szCs w:val="26"/>
        </w:rPr>
        <w:t>Шевченко, приёмные дни</w:t>
      </w:r>
      <w:r w:rsidR="00463768" w:rsidRPr="00141003">
        <w:rPr>
          <w:rFonts w:ascii="Times New Roman" w:hAnsi="Times New Roman" w:cs="Times New Roman"/>
          <w:sz w:val="26"/>
          <w:szCs w:val="26"/>
        </w:rPr>
        <w:t xml:space="preserve"> (понедельник,</w:t>
      </w:r>
      <w:r w:rsidR="00854C4C" w:rsidRPr="00141003">
        <w:rPr>
          <w:rFonts w:ascii="Times New Roman" w:hAnsi="Times New Roman" w:cs="Times New Roman"/>
          <w:sz w:val="26"/>
          <w:szCs w:val="26"/>
        </w:rPr>
        <w:t xml:space="preserve"> вторник,</w:t>
      </w:r>
      <w:r w:rsidR="00463768" w:rsidRPr="00141003">
        <w:rPr>
          <w:rFonts w:ascii="Times New Roman" w:hAnsi="Times New Roman" w:cs="Times New Roman"/>
          <w:sz w:val="26"/>
          <w:szCs w:val="26"/>
        </w:rPr>
        <w:t xml:space="preserve"> </w:t>
      </w:r>
      <w:r w:rsidR="00E03910" w:rsidRPr="00141003">
        <w:rPr>
          <w:rFonts w:ascii="Times New Roman" w:hAnsi="Times New Roman" w:cs="Times New Roman"/>
          <w:sz w:val="26"/>
          <w:szCs w:val="26"/>
        </w:rPr>
        <w:t>четверг</w:t>
      </w:r>
      <w:r w:rsidR="00854C4C" w:rsidRPr="00141003">
        <w:rPr>
          <w:rFonts w:ascii="Times New Roman" w:hAnsi="Times New Roman" w:cs="Times New Roman"/>
          <w:sz w:val="26"/>
          <w:szCs w:val="26"/>
        </w:rPr>
        <w:t xml:space="preserve"> с 8.00 до 16</w:t>
      </w:r>
      <w:r w:rsidRPr="00141003">
        <w:rPr>
          <w:rFonts w:ascii="Times New Roman" w:hAnsi="Times New Roman" w:cs="Times New Roman"/>
          <w:sz w:val="26"/>
          <w:szCs w:val="26"/>
        </w:rPr>
        <w:t>.00, перерыв на обед с 12.00 до 13.00, тех. перерывы с 10.00 до 10.15 и 15.00 до 15.15, тел: 22-16-42), а также на официально</w:t>
      </w:r>
      <w:r w:rsidR="00854C4C" w:rsidRPr="0014100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854C4C" w:rsidRPr="001410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4C4C" w:rsidRPr="00141003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854C4C" w:rsidRPr="00141003">
        <w:rPr>
          <w:rFonts w:ascii="Times New Roman" w:hAnsi="Times New Roman" w:cs="Times New Roman"/>
          <w:sz w:val="26"/>
          <w:szCs w:val="26"/>
        </w:rPr>
        <w:t xml:space="preserve"> Благовещенского района «</w:t>
      </w:r>
      <w:proofErr w:type="spellStart"/>
      <w:r w:rsidR="00854C4C" w:rsidRPr="00141003">
        <w:rPr>
          <w:rFonts w:ascii="Times New Roman" w:hAnsi="Times New Roman" w:cs="Times New Roman"/>
          <w:sz w:val="26"/>
          <w:szCs w:val="26"/>
        </w:rPr>
        <w:t>blgraio</w:t>
      </w:r>
      <w:r w:rsidR="00E068AD" w:rsidRPr="00141003">
        <w:rPr>
          <w:rFonts w:ascii="Times New Roman" w:hAnsi="Times New Roman" w:cs="Times New Roman"/>
          <w:sz w:val="26"/>
          <w:szCs w:val="26"/>
        </w:rPr>
        <w:t>n.amurobl.ru</w:t>
      </w:r>
      <w:proofErr w:type="spellEnd"/>
      <w:r w:rsidR="00E068AD" w:rsidRPr="00141003">
        <w:rPr>
          <w:rFonts w:ascii="Times New Roman" w:hAnsi="Times New Roman" w:cs="Times New Roman"/>
          <w:sz w:val="26"/>
          <w:szCs w:val="26"/>
        </w:rPr>
        <w:t xml:space="preserve">» в разделе </w:t>
      </w:r>
      <w:r w:rsidR="00141003" w:rsidRPr="00141003">
        <w:rPr>
          <w:rFonts w:ascii="Times New Roman" w:hAnsi="Times New Roman" w:cs="Times New Roman"/>
          <w:sz w:val="26"/>
          <w:szCs w:val="26"/>
        </w:rPr>
        <w:t xml:space="preserve">«Деятельность» - «Земельные отношения» - «Извещения о предоставлении земельных участков» </w:t>
      </w:r>
      <w:r w:rsidRPr="00141003">
        <w:rPr>
          <w:rFonts w:ascii="Times New Roman" w:hAnsi="Times New Roman" w:cs="Times New Roman"/>
          <w:sz w:val="26"/>
          <w:szCs w:val="26"/>
        </w:rPr>
        <w:t>и на сайте РФ «</w:t>
      </w:r>
      <w:proofErr w:type="spellStart"/>
      <w:r w:rsidRPr="00141003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14100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4100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14100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4100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41003">
        <w:rPr>
          <w:rFonts w:ascii="Times New Roman" w:hAnsi="Times New Roman" w:cs="Times New Roman"/>
          <w:sz w:val="26"/>
          <w:szCs w:val="26"/>
        </w:rPr>
        <w:t>».</w:t>
      </w:r>
    </w:p>
    <w:p w:rsidR="00F139C4" w:rsidRPr="00141003" w:rsidRDefault="00F139C4" w:rsidP="00F139C4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141003">
        <w:rPr>
          <w:sz w:val="26"/>
          <w:szCs w:val="26"/>
        </w:rPr>
        <w:t>Дата окончания приё</w:t>
      </w:r>
      <w:r w:rsidR="00854C4C" w:rsidRPr="00141003">
        <w:rPr>
          <w:sz w:val="26"/>
          <w:szCs w:val="26"/>
        </w:rPr>
        <w:t xml:space="preserve">ма заявлений </w:t>
      </w:r>
      <w:r w:rsidR="00141003">
        <w:rPr>
          <w:sz w:val="26"/>
          <w:szCs w:val="26"/>
        </w:rPr>
        <w:t>20</w:t>
      </w:r>
      <w:r w:rsidR="00537D81" w:rsidRPr="00141003">
        <w:rPr>
          <w:sz w:val="26"/>
          <w:szCs w:val="26"/>
        </w:rPr>
        <w:t>.07</w:t>
      </w:r>
      <w:r w:rsidRPr="00141003">
        <w:rPr>
          <w:sz w:val="26"/>
          <w:szCs w:val="26"/>
        </w:rPr>
        <w:t>.</w:t>
      </w:r>
      <w:r w:rsidR="00854C4C" w:rsidRPr="00141003">
        <w:rPr>
          <w:sz w:val="26"/>
          <w:szCs w:val="26"/>
        </w:rPr>
        <w:t>2020</w:t>
      </w:r>
      <w:r w:rsidRPr="00141003">
        <w:rPr>
          <w:sz w:val="26"/>
          <w:szCs w:val="26"/>
        </w:rPr>
        <w:t>.</w:t>
      </w:r>
    </w:p>
    <w:p w:rsidR="00F139C4" w:rsidRPr="00854C4C" w:rsidRDefault="00F139C4" w:rsidP="00F139C4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</w:p>
    <w:p w:rsidR="00402471" w:rsidRDefault="00402471" w:rsidP="00F139C4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</w:p>
    <w:p w:rsidR="00374B2A" w:rsidRPr="00854C4C" w:rsidRDefault="00374B2A" w:rsidP="00F139C4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</w:p>
    <w:p w:rsidR="00141003" w:rsidRDefault="00141003" w:rsidP="00F139C4">
      <w:pPr>
        <w:pStyle w:val="western"/>
        <w:spacing w:after="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первого</w:t>
      </w:r>
    </w:p>
    <w:p w:rsidR="00402471" w:rsidRDefault="00141003" w:rsidP="00F139C4">
      <w:pPr>
        <w:pStyle w:val="western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заместителя</w:t>
      </w:r>
      <w:r w:rsidR="00402471">
        <w:rPr>
          <w:sz w:val="26"/>
          <w:szCs w:val="26"/>
        </w:rPr>
        <w:t xml:space="preserve"> главы</w:t>
      </w:r>
      <w:r w:rsidR="00F139C4" w:rsidRPr="00AD3AA2">
        <w:rPr>
          <w:sz w:val="26"/>
          <w:szCs w:val="26"/>
        </w:rPr>
        <w:t xml:space="preserve"> </w:t>
      </w:r>
      <w:r w:rsidR="00402471">
        <w:rPr>
          <w:sz w:val="26"/>
          <w:szCs w:val="26"/>
        </w:rPr>
        <w:t xml:space="preserve">администрации             </w:t>
      </w:r>
    </w:p>
    <w:p w:rsidR="00E7185E" w:rsidRDefault="00F139C4" w:rsidP="00F139C4">
      <w:pPr>
        <w:pStyle w:val="western"/>
        <w:spacing w:after="0"/>
        <w:contextualSpacing/>
        <w:jc w:val="both"/>
        <w:rPr>
          <w:sz w:val="26"/>
          <w:szCs w:val="26"/>
        </w:rPr>
      </w:pPr>
      <w:r w:rsidRPr="00AD3AA2">
        <w:rPr>
          <w:sz w:val="26"/>
          <w:szCs w:val="26"/>
        </w:rPr>
        <w:t xml:space="preserve">Благовещенского района                                            </w:t>
      </w:r>
      <w:r w:rsidR="00402471">
        <w:rPr>
          <w:sz w:val="26"/>
          <w:szCs w:val="26"/>
        </w:rPr>
        <w:t xml:space="preserve">    </w:t>
      </w:r>
      <w:r w:rsidR="00854C4C">
        <w:rPr>
          <w:sz w:val="26"/>
          <w:szCs w:val="26"/>
        </w:rPr>
        <w:t xml:space="preserve">                             </w:t>
      </w:r>
      <w:r w:rsidR="00141003">
        <w:rPr>
          <w:sz w:val="26"/>
          <w:szCs w:val="26"/>
        </w:rPr>
        <w:t xml:space="preserve"> Д.В.Слепцов</w:t>
      </w:r>
      <w:r w:rsidRPr="00AD3AA2">
        <w:rPr>
          <w:sz w:val="26"/>
          <w:szCs w:val="26"/>
        </w:rPr>
        <w:t xml:space="preserve"> </w:t>
      </w:r>
    </w:p>
    <w:p w:rsidR="00121842" w:rsidRDefault="00121842" w:rsidP="00F139C4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</w:p>
    <w:sectPr w:rsidR="00121842" w:rsidSect="0070308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18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2708"/>
    <w:rsid w:val="00033F8E"/>
    <w:rsid w:val="000350AB"/>
    <w:rsid w:val="000373E3"/>
    <w:rsid w:val="00041369"/>
    <w:rsid w:val="00041BF4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21E2"/>
    <w:rsid w:val="00082EDE"/>
    <w:rsid w:val="000841F3"/>
    <w:rsid w:val="00090363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0E3D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561A"/>
    <w:rsid w:val="000D6EC3"/>
    <w:rsid w:val="000D70D3"/>
    <w:rsid w:val="000D731F"/>
    <w:rsid w:val="000D7359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AB4"/>
    <w:rsid w:val="00112AD1"/>
    <w:rsid w:val="0011368C"/>
    <w:rsid w:val="001138B8"/>
    <w:rsid w:val="00115EB1"/>
    <w:rsid w:val="00117D4A"/>
    <w:rsid w:val="00121842"/>
    <w:rsid w:val="0012257A"/>
    <w:rsid w:val="00123026"/>
    <w:rsid w:val="001233D2"/>
    <w:rsid w:val="00126255"/>
    <w:rsid w:val="00130B96"/>
    <w:rsid w:val="00131892"/>
    <w:rsid w:val="00132449"/>
    <w:rsid w:val="001327E0"/>
    <w:rsid w:val="001332F0"/>
    <w:rsid w:val="001335E2"/>
    <w:rsid w:val="00134B02"/>
    <w:rsid w:val="00136287"/>
    <w:rsid w:val="00136776"/>
    <w:rsid w:val="00136EAB"/>
    <w:rsid w:val="00141003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3316"/>
    <w:rsid w:val="001840FF"/>
    <w:rsid w:val="00184CC1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7AC1"/>
    <w:rsid w:val="00210286"/>
    <w:rsid w:val="002102D1"/>
    <w:rsid w:val="0021144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CA4"/>
    <w:rsid w:val="00256157"/>
    <w:rsid w:val="00256798"/>
    <w:rsid w:val="00257FA5"/>
    <w:rsid w:val="00260A7E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1A7D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C3D"/>
    <w:rsid w:val="002E1B88"/>
    <w:rsid w:val="002E43D1"/>
    <w:rsid w:val="002E516B"/>
    <w:rsid w:val="002E5A9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5405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4B2A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2CD"/>
    <w:rsid w:val="0039758D"/>
    <w:rsid w:val="00397AF1"/>
    <w:rsid w:val="00397BFE"/>
    <w:rsid w:val="003A0125"/>
    <w:rsid w:val="003A1A6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AD3"/>
    <w:rsid w:val="003D2B4D"/>
    <w:rsid w:val="003D2D49"/>
    <w:rsid w:val="003D6C3D"/>
    <w:rsid w:val="003E10D1"/>
    <w:rsid w:val="003E260B"/>
    <w:rsid w:val="003E2E59"/>
    <w:rsid w:val="003E6CE7"/>
    <w:rsid w:val="003F0E3F"/>
    <w:rsid w:val="003F2236"/>
    <w:rsid w:val="003F2C8F"/>
    <w:rsid w:val="003F51B8"/>
    <w:rsid w:val="003F55BB"/>
    <w:rsid w:val="003F6118"/>
    <w:rsid w:val="003F653C"/>
    <w:rsid w:val="003F6B6C"/>
    <w:rsid w:val="00400365"/>
    <w:rsid w:val="004020E1"/>
    <w:rsid w:val="00402471"/>
    <w:rsid w:val="0040267B"/>
    <w:rsid w:val="00403666"/>
    <w:rsid w:val="00404228"/>
    <w:rsid w:val="004066B6"/>
    <w:rsid w:val="0040728B"/>
    <w:rsid w:val="0041040B"/>
    <w:rsid w:val="0041072F"/>
    <w:rsid w:val="00410F82"/>
    <w:rsid w:val="00412DFF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3768"/>
    <w:rsid w:val="004647AA"/>
    <w:rsid w:val="00465438"/>
    <w:rsid w:val="00465B04"/>
    <w:rsid w:val="004662DB"/>
    <w:rsid w:val="00470E69"/>
    <w:rsid w:val="00471BE7"/>
    <w:rsid w:val="00472323"/>
    <w:rsid w:val="00474BF0"/>
    <w:rsid w:val="0047528A"/>
    <w:rsid w:val="00477714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10D"/>
    <w:rsid w:val="00486854"/>
    <w:rsid w:val="00486FB8"/>
    <w:rsid w:val="00487CE2"/>
    <w:rsid w:val="00490656"/>
    <w:rsid w:val="00490D0A"/>
    <w:rsid w:val="00490D36"/>
    <w:rsid w:val="00491EF2"/>
    <w:rsid w:val="00492243"/>
    <w:rsid w:val="00492442"/>
    <w:rsid w:val="00493D04"/>
    <w:rsid w:val="00493D33"/>
    <w:rsid w:val="0049432C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779"/>
    <w:rsid w:val="004E7F66"/>
    <w:rsid w:val="004F2A5C"/>
    <w:rsid w:val="004F2B11"/>
    <w:rsid w:val="004F3412"/>
    <w:rsid w:val="004F3552"/>
    <w:rsid w:val="004F3BD0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D81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EA5"/>
    <w:rsid w:val="00551F8D"/>
    <w:rsid w:val="00555CEF"/>
    <w:rsid w:val="00557469"/>
    <w:rsid w:val="00557755"/>
    <w:rsid w:val="00560BB2"/>
    <w:rsid w:val="00560D59"/>
    <w:rsid w:val="00561EAD"/>
    <w:rsid w:val="00565F81"/>
    <w:rsid w:val="00567A28"/>
    <w:rsid w:val="00571B2B"/>
    <w:rsid w:val="00573A80"/>
    <w:rsid w:val="0057437E"/>
    <w:rsid w:val="00575C53"/>
    <w:rsid w:val="00577123"/>
    <w:rsid w:val="005802A0"/>
    <w:rsid w:val="00580495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09AA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609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324D"/>
    <w:rsid w:val="00604E43"/>
    <w:rsid w:val="006053BA"/>
    <w:rsid w:val="00607C42"/>
    <w:rsid w:val="00610A4A"/>
    <w:rsid w:val="00610EE0"/>
    <w:rsid w:val="00611742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2917"/>
    <w:rsid w:val="00663D29"/>
    <w:rsid w:val="00665904"/>
    <w:rsid w:val="00665FEA"/>
    <w:rsid w:val="00666996"/>
    <w:rsid w:val="00667868"/>
    <w:rsid w:val="006708EC"/>
    <w:rsid w:val="0067247F"/>
    <w:rsid w:val="00674FA7"/>
    <w:rsid w:val="00675EE2"/>
    <w:rsid w:val="00677840"/>
    <w:rsid w:val="006806CB"/>
    <w:rsid w:val="00680D54"/>
    <w:rsid w:val="006810C0"/>
    <w:rsid w:val="006817FE"/>
    <w:rsid w:val="006820A8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38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4AB5"/>
    <w:rsid w:val="006B5208"/>
    <w:rsid w:val="006C02CF"/>
    <w:rsid w:val="006C1167"/>
    <w:rsid w:val="006C2C8D"/>
    <w:rsid w:val="006C4E23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083"/>
    <w:rsid w:val="007032F1"/>
    <w:rsid w:val="007040DE"/>
    <w:rsid w:val="00704D60"/>
    <w:rsid w:val="00705DAE"/>
    <w:rsid w:val="00706B6C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4E4"/>
    <w:rsid w:val="00736FA0"/>
    <w:rsid w:val="007414C4"/>
    <w:rsid w:val="00742092"/>
    <w:rsid w:val="00742CD8"/>
    <w:rsid w:val="00743C1E"/>
    <w:rsid w:val="0074456D"/>
    <w:rsid w:val="007470B5"/>
    <w:rsid w:val="007471CA"/>
    <w:rsid w:val="00747C15"/>
    <w:rsid w:val="007510F3"/>
    <w:rsid w:val="007516B5"/>
    <w:rsid w:val="0075263A"/>
    <w:rsid w:val="0075310F"/>
    <w:rsid w:val="007541BD"/>
    <w:rsid w:val="00754735"/>
    <w:rsid w:val="00757670"/>
    <w:rsid w:val="00757EF7"/>
    <w:rsid w:val="00761330"/>
    <w:rsid w:val="00763023"/>
    <w:rsid w:val="00763A38"/>
    <w:rsid w:val="00765EF2"/>
    <w:rsid w:val="00766792"/>
    <w:rsid w:val="00767563"/>
    <w:rsid w:val="00770F00"/>
    <w:rsid w:val="00771A3D"/>
    <w:rsid w:val="007723DB"/>
    <w:rsid w:val="0077336C"/>
    <w:rsid w:val="0077404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2B3"/>
    <w:rsid w:val="007845EC"/>
    <w:rsid w:val="0078564C"/>
    <w:rsid w:val="00786979"/>
    <w:rsid w:val="0078778B"/>
    <w:rsid w:val="007916C5"/>
    <w:rsid w:val="00792172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6854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DA6"/>
    <w:rsid w:val="007D1661"/>
    <w:rsid w:val="007D1E23"/>
    <w:rsid w:val="007D2EB2"/>
    <w:rsid w:val="007D332F"/>
    <w:rsid w:val="007D3BA2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4C4C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24A"/>
    <w:rsid w:val="008A0853"/>
    <w:rsid w:val="008A1654"/>
    <w:rsid w:val="008A1B51"/>
    <w:rsid w:val="008A4B2D"/>
    <w:rsid w:val="008A4CF2"/>
    <w:rsid w:val="008A6E09"/>
    <w:rsid w:val="008B058E"/>
    <w:rsid w:val="008B2E1E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20D6"/>
    <w:rsid w:val="008D61AD"/>
    <w:rsid w:val="008D7591"/>
    <w:rsid w:val="008E4170"/>
    <w:rsid w:val="008E41DB"/>
    <w:rsid w:val="008E5043"/>
    <w:rsid w:val="008E5E40"/>
    <w:rsid w:val="008E644B"/>
    <w:rsid w:val="008E6C7F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331F"/>
    <w:rsid w:val="00914808"/>
    <w:rsid w:val="00914D8C"/>
    <w:rsid w:val="00916918"/>
    <w:rsid w:val="009174D6"/>
    <w:rsid w:val="00917A3D"/>
    <w:rsid w:val="00922046"/>
    <w:rsid w:val="00922C5B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658"/>
    <w:rsid w:val="00955771"/>
    <w:rsid w:val="00956AC6"/>
    <w:rsid w:val="00960058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190"/>
    <w:rsid w:val="00981528"/>
    <w:rsid w:val="0098223B"/>
    <w:rsid w:val="00983234"/>
    <w:rsid w:val="00983A0C"/>
    <w:rsid w:val="00983AB8"/>
    <w:rsid w:val="00984358"/>
    <w:rsid w:val="00984CB5"/>
    <w:rsid w:val="00984F77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51D"/>
    <w:rsid w:val="009A4667"/>
    <w:rsid w:val="009A6854"/>
    <w:rsid w:val="009B110C"/>
    <w:rsid w:val="009B11D8"/>
    <w:rsid w:val="009B37B0"/>
    <w:rsid w:val="009B72E1"/>
    <w:rsid w:val="009B791D"/>
    <w:rsid w:val="009C1E54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1A31"/>
    <w:rsid w:val="009E1FE9"/>
    <w:rsid w:val="009E20C9"/>
    <w:rsid w:val="009E3268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7"/>
    <w:rsid w:val="00A306E2"/>
    <w:rsid w:val="00A31E3C"/>
    <w:rsid w:val="00A34013"/>
    <w:rsid w:val="00A343F3"/>
    <w:rsid w:val="00A34BCC"/>
    <w:rsid w:val="00A34C47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865"/>
    <w:rsid w:val="00A42A4A"/>
    <w:rsid w:val="00A431E3"/>
    <w:rsid w:val="00A456FD"/>
    <w:rsid w:val="00A45BF0"/>
    <w:rsid w:val="00A4616C"/>
    <w:rsid w:val="00A47486"/>
    <w:rsid w:val="00A50424"/>
    <w:rsid w:val="00A5547B"/>
    <w:rsid w:val="00A61703"/>
    <w:rsid w:val="00A63FDB"/>
    <w:rsid w:val="00A64BBD"/>
    <w:rsid w:val="00A65675"/>
    <w:rsid w:val="00A6569D"/>
    <w:rsid w:val="00A66CE6"/>
    <w:rsid w:val="00A67AED"/>
    <w:rsid w:val="00A67DF6"/>
    <w:rsid w:val="00A72E94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20AB"/>
    <w:rsid w:val="00AA2C90"/>
    <w:rsid w:val="00AA423B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70C6"/>
    <w:rsid w:val="00AC72F3"/>
    <w:rsid w:val="00AD00F1"/>
    <w:rsid w:val="00AD0C9B"/>
    <w:rsid w:val="00AD1971"/>
    <w:rsid w:val="00AD2EBD"/>
    <w:rsid w:val="00AD448F"/>
    <w:rsid w:val="00AD6424"/>
    <w:rsid w:val="00AD6815"/>
    <w:rsid w:val="00AE07E3"/>
    <w:rsid w:val="00AE12FB"/>
    <w:rsid w:val="00AE18A6"/>
    <w:rsid w:val="00AE2D20"/>
    <w:rsid w:val="00AE3445"/>
    <w:rsid w:val="00AE593C"/>
    <w:rsid w:val="00AE5B59"/>
    <w:rsid w:val="00AE5F72"/>
    <w:rsid w:val="00AE621B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755A"/>
    <w:rsid w:val="00B17AAC"/>
    <w:rsid w:val="00B22461"/>
    <w:rsid w:val="00B228E6"/>
    <w:rsid w:val="00B22A77"/>
    <w:rsid w:val="00B24029"/>
    <w:rsid w:val="00B24806"/>
    <w:rsid w:val="00B2493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B90"/>
    <w:rsid w:val="00CB0FCB"/>
    <w:rsid w:val="00CB1D79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39F8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15C9"/>
    <w:rsid w:val="00D5290A"/>
    <w:rsid w:val="00D52C9A"/>
    <w:rsid w:val="00D5337B"/>
    <w:rsid w:val="00D5427B"/>
    <w:rsid w:val="00D5469B"/>
    <w:rsid w:val="00D57597"/>
    <w:rsid w:val="00D61297"/>
    <w:rsid w:val="00D612C2"/>
    <w:rsid w:val="00D62161"/>
    <w:rsid w:val="00D62FE5"/>
    <w:rsid w:val="00D6381A"/>
    <w:rsid w:val="00D65773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1F4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7AA6"/>
    <w:rsid w:val="00DC119C"/>
    <w:rsid w:val="00DC27DE"/>
    <w:rsid w:val="00DC2A40"/>
    <w:rsid w:val="00DC2D99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D6B90"/>
    <w:rsid w:val="00DE02EE"/>
    <w:rsid w:val="00DE16FD"/>
    <w:rsid w:val="00DE1C05"/>
    <w:rsid w:val="00DE20D1"/>
    <w:rsid w:val="00DE52B1"/>
    <w:rsid w:val="00DE716A"/>
    <w:rsid w:val="00DE737F"/>
    <w:rsid w:val="00DE7B09"/>
    <w:rsid w:val="00DE7D46"/>
    <w:rsid w:val="00DF06A8"/>
    <w:rsid w:val="00DF2BA4"/>
    <w:rsid w:val="00DF4B20"/>
    <w:rsid w:val="00DF4F4A"/>
    <w:rsid w:val="00E003E5"/>
    <w:rsid w:val="00E01F6F"/>
    <w:rsid w:val="00E01FA6"/>
    <w:rsid w:val="00E033D7"/>
    <w:rsid w:val="00E03910"/>
    <w:rsid w:val="00E04132"/>
    <w:rsid w:val="00E05185"/>
    <w:rsid w:val="00E05803"/>
    <w:rsid w:val="00E0631B"/>
    <w:rsid w:val="00E068AD"/>
    <w:rsid w:val="00E07113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32E8"/>
    <w:rsid w:val="00E23E07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185E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E17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39C4"/>
    <w:rsid w:val="00F14663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6C7"/>
    <w:rsid w:val="00F76886"/>
    <w:rsid w:val="00F769F1"/>
    <w:rsid w:val="00F77000"/>
    <w:rsid w:val="00F80A7C"/>
    <w:rsid w:val="00F82872"/>
    <w:rsid w:val="00F82B9F"/>
    <w:rsid w:val="00F833AB"/>
    <w:rsid w:val="00F84DB4"/>
    <w:rsid w:val="00F85EAC"/>
    <w:rsid w:val="00F860C8"/>
    <w:rsid w:val="00F926BA"/>
    <w:rsid w:val="00F92953"/>
    <w:rsid w:val="00F94D19"/>
    <w:rsid w:val="00F9557A"/>
    <w:rsid w:val="00F95FCB"/>
    <w:rsid w:val="00F968BD"/>
    <w:rsid w:val="00F97C30"/>
    <w:rsid w:val="00FA102B"/>
    <w:rsid w:val="00FA2969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D"/>
  </w:style>
  <w:style w:type="paragraph" w:styleId="1">
    <w:name w:val="heading 1"/>
    <w:basedOn w:val="a"/>
    <w:next w:val="a"/>
    <w:link w:val="10"/>
    <w:qFormat/>
    <w:rsid w:val="00260A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0A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691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0A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A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Turmora</cp:lastModifiedBy>
  <cp:revision>23</cp:revision>
  <cp:lastPrinted>2020-06-15T23:24:00Z</cp:lastPrinted>
  <dcterms:created xsi:type="dcterms:W3CDTF">2018-07-31T05:28:00Z</dcterms:created>
  <dcterms:modified xsi:type="dcterms:W3CDTF">2020-06-15T23:26:00Z</dcterms:modified>
</cp:coreProperties>
</file>